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3C" w:rsidRDefault="003C608C" w:rsidP="00437A3C">
      <w:pPr>
        <w:spacing w:after="0" w:line="240" w:lineRule="auto"/>
      </w:pPr>
      <w:r>
        <w:t>SISÄLLYS</w:t>
      </w:r>
    </w:p>
    <w:p w:rsidR="003C608C" w:rsidRDefault="003C608C" w:rsidP="00437A3C">
      <w:pPr>
        <w:spacing w:after="0" w:line="240" w:lineRule="auto"/>
      </w:pPr>
    </w:p>
    <w:p w:rsidR="001C79D4" w:rsidRDefault="001C79D4" w:rsidP="00437A3C">
      <w:pPr>
        <w:spacing w:after="0" w:line="240" w:lineRule="auto"/>
      </w:pPr>
    </w:p>
    <w:p w:rsidR="001C79D4" w:rsidRDefault="001C79D4" w:rsidP="00437A3C">
      <w:pPr>
        <w:spacing w:after="0" w:line="240" w:lineRule="auto"/>
      </w:pPr>
    </w:p>
    <w:p w:rsidR="001C79D4" w:rsidRDefault="001C79D4" w:rsidP="001C79D4">
      <w:pPr>
        <w:pStyle w:val="Luettelokappale"/>
        <w:numPr>
          <w:ilvl w:val="0"/>
          <w:numId w:val="1"/>
        </w:numPr>
        <w:spacing w:after="0" w:line="240" w:lineRule="auto"/>
      </w:pPr>
      <w:r>
        <w:t>J</w:t>
      </w:r>
      <w:r w:rsidR="004505BF">
        <w:t>OHDANTO</w:t>
      </w:r>
      <w:r w:rsidR="00D7462C">
        <w:tab/>
      </w:r>
      <w:r w:rsidR="00D7462C">
        <w:tab/>
      </w:r>
      <w:r w:rsidR="00D7462C">
        <w:tab/>
      </w:r>
      <w:r w:rsidR="00D7462C">
        <w:tab/>
      </w:r>
      <w:r w:rsidR="00D7462C">
        <w:tab/>
        <w:t>1</w:t>
      </w:r>
    </w:p>
    <w:p w:rsidR="00EC1827" w:rsidRDefault="00EC1827" w:rsidP="004505BF">
      <w:pPr>
        <w:pStyle w:val="Luettelokappale"/>
        <w:spacing w:after="0" w:line="240" w:lineRule="auto"/>
        <w:ind w:left="1110"/>
      </w:pPr>
    </w:p>
    <w:p w:rsidR="004505BF" w:rsidRDefault="004505BF" w:rsidP="001C79D4">
      <w:pPr>
        <w:pStyle w:val="Luettelokappale"/>
        <w:numPr>
          <w:ilvl w:val="0"/>
          <w:numId w:val="1"/>
        </w:numPr>
        <w:spacing w:after="0" w:line="240" w:lineRule="auto"/>
      </w:pPr>
      <w:r>
        <w:t>HAUTAUSMAIDEN KULTTUURIHISTORIALLINEN ARVOTTAMINEN</w:t>
      </w:r>
      <w:r w:rsidR="00D7462C">
        <w:tab/>
        <w:t>2</w:t>
      </w:r>
    </w:p>
    <w:p w:rsidR="004505BF" w:rsidRDefault="004505BF" w:rsidP="004505BF">
      <w:pPr>
        <w:pStyle w:val="Luettelokappale"/>
      </w:pPr>
    </w:p>
    <w:p w:rsidR="004505BF" w:rsidRDefault="004505BF" w:rsidP="001C79D4">
      <w:pPr>
        <w:pStyle w:val="Luettelokappale"/>
        <w:numPr>
          <w:ilvl w:val="0"/>
          <w:numId w:val="1"/>
        </w:numPr>
        <w:spacing w:after="0" w:line="240" w:lineRule="auto"/>
      </w:pPr>
      <w:r>
        <w:t>INVENTOINNIN TOTEUTUS JA SISÄLTÖ</w:t>
      </w:r>
      <w:r w:rsidR="00D7462C">
        <w:tab/>
      </w:r>
      <w:r w:rsidR="00D7462C">
        <w:tab/>
      </w:r>
      <w:r w:rsidR="00D7462C">
        <w:tab/>
        <w:t>2</w:t>
      </w:r>
    </w:p>
    <w:p w:rsidR="004505BF" w:rsidRDefault="004505BF" w:rsidP="004505BF">
      <w:pPr>
        <w:pStyle w:val="Luettelokappale"/>
      </w:pPr>
    </w:p>
    <w:p w:rsidR="001C79D4" w:rsidRDefault="007D556D" w:rsidP="001C79D4">
      <w:pPr>
        <w:pStyle w:val="Luettelokappale"/>
        <w:numPr>
          <w:ilvl w:val="0"/>
          <w:numId w:val="1"/>
        </w:numPr>
        <w:spacing w:after="0" w:line="240" w:lineRule="auto"/>
      </w:pPr>
      <w:r>
        <w:t>VIIALAN</w:t>
      </w:r>
      <w:r w:rsidR="001C79D4">
        <w:t xml:space="preserve"> H</w:t>
      </w:r>
      <w:r w:rsidR="004505BF">
        <w:t>ISTORIAA</w:t>
      </w:r>
      <w:r w:rsidR="00CE54C2">
        <w:tab/>
      </w:r>
      <w:r w:rsidR="00CE54C2">
        <w:tab/>
      </w:r>
      <w:r w:rsidR="00CE54C2">
        <w:tab/>
      </w:r>
      <w:r w:rsidR="00CE54C2">
        <w:tab/>
        <w:t>4</w:t>
      </w:r>
    </w:p>
    <w:p w:rsidR="001C79D4" w:rsidRDefault="00CE54C2" w:rsidP="00D777F8">
      <w:pPr>
        <w:spacing w:after="0" w:line="240" w:lineRule="auto"/>
        <w:ind w:firstLine="720"/>
      </w:pPr>
      <w:r>
        <w:t>Kolmen piipun kylä - Viiala teollisuuspitäjänä</w:t>
      </w:r>
      <w:r w:rsidR="00D7462C">
        <w:tab/>
      </w:r>
      <w:r w:rsidR="00D7462C">
        <w:tab/>
      </w:r>
      <w:r w:rsidR="00D7462C">
        <w:tab/>
        <w:t>4</w:t>
      </w:r>
    </w:p>
    <w:p w:rsidR="004505BF" w:rsidRDefault="004505BF" w:rsidP="004505BF">
      <w:pPr>
        <w:pStyle w:val="Luettelokappale"/>
        <w:spacing w:after="0" w:line="240" w:lineRule="auto"/>
        <w:ind w:left="1110"/>
      </w:pPr>
    </w:p>
    <w:p w:rsidR="004505BF" w:rsidRDefault="007D556D" w:rsidP="001C79D4">
      <w:pPr>
        <w:pStyle w:val="Luettelokappale"/>
        <w:numPr>
          <w:ilvl w:val="0"/>
          <w:numId w:val="1"/>
        </w:numPr>
        <w:spacing w:after="0" w:line="240" w:lineRule="auto"/>
      </w:pPr>
      <w:r>
        <w:t>VIIALAN</w:t>
      </w:r>
      <w:r w:rsidR="004505BF">
        <w:t xml:space="preserve"> HAUTAUSMAAN HISTORIA JA LAAJENNUSVAIHEET</w:t>
      </w:r>
      <w:r w:rsidR="00D7462C">
        <w:tab/>
      </w:r>
      <w:r w:rsidR="00D7462C">
        <w:tab/>
        <w:t>5</w:t>
      </w:r>
    </w:p>
    <w:p w:rsidR="00CE54C2" w:rsidRDefault="00CE54C2" w:rsidP="00D777F8">
      <w:pPr>
        <w:spacing w:after="0" w:line="240" w:lineRule="auto"/>
        <w:ind w:firstLine="720"/>
      </w:pPr>
      <w:r>
        <w:t>Viialan seurakunta ja hautausmaa</w:t>
      </w:r>
      <w:r>
        <w:tab/>
      </w:r>
      <w:r>
        <w:tab/>
      </w:r>
      <w:r>
        <w:tab/>
      </w:r>
      <w:r w:rsidR="000D3B32">
        <w:tab/>
      </w:r>
      <w:bookmarkStart w:id="0" w:name="_GoBack"/>
      <w:bookmarkEnd w:id="0"/>
      <w:r>
        <w:t>5</w:t>
      </w:r>
    </w:p>
    <w:p w:rsidR="00CE54C2" w:rsidRDefault="00CE54C2" w:rsidP="00D777F8">
      <w:pPr>
        <w:spacing w:after="0" w:line="240" w:lineRule="auto"/>
        <w:ind w:firstLine="720"/>
      </w:pPr>
      <w:r>
        <w:t>Hautausmaan laajennusvaiheet</w:t>
      </w:r>
      <w:r>
        <w:tab/>
      </w:r>
      <w:r>
        <w:tab/>
      </w:r>
      <w:r>
        <w:tab/>
      </w:r>
      <w:r>
        <w:tab/>
        <w:t>6</w:t>
      </w:r>
    </w:p>
    <w:p w:rsidR="004505BF" w:rsidRDefault="00D7462C" w:rsidP="00CE54C2">
      <w:pPr>
        <w:spacing w:after="0" w:line="240" w:lineRule="auto"/>
        <w:ind w:left="720"/>
      </w:pPr>
      <w:r>
        <w:tab/>
      </w:r>
      <w:r>
        <w:tab/>
      </w:r>
      <w:r w:rsidR="008A1B50">
        <w:tab/>
      </w:r>
    </w:p>
    <w:p w:rsidR="004505BF" w:rsidRDefault="007D556D" w:rsidP="001C79D4">
      <w:pPr>
        <w:pStyle w:val="Luettelokappale"/>
        <w:numPr>
          <w:ilvl w:val="0"/>
          <w:numId w:val="1"/>
        </w:numPr>
        <w:spacing w:after="0" w:line="240" w:lineRule="auto"/>
      </w:pPr>
      <w:r>
        <w:t>INVENTOINTI 2017</w:t>
      </w:r>
      <w:r w:rsidR="00D7462C">
        <w:tab/>
      </w:r>
      <w:r w:rsidR="00D7462C">
        <w:tab/>
      </w:r>
      <w:r w:rsidR="00D7462C">
        <w:tab/>
      </w:r>
      <w:r w:rsidR="00D7462C">
        <w:tab/>
      </w:r>
      <w:r w:rsidR="008A1B50">
        <w:tab/>
      </w:r>
      <w:r w:rsidR="00D7462C">
        <w:t>7</w:t>
      </w:r>
      <w:r w:rsidR="00D7462C">
        <w:tab/>
      </w:r>
    </w:p>
    <w:p w:rsidR="004505BF" w:rsidRDefault="004505BF" w:rsidP="00D777F8">
      <w:pPr>
        <w:spacing w:after="0" w:line="240" w:lineRule="auto"/>
        <w:ind w:left="720"/>
      </w:pPr>
      <w:r>
        <w:t>Osasto A</w:t>
      </w:r>
      <w:r w:rsidR="00CE54C2">
        <w:tab/>
      </w:r>
      <w:r w:rsidR="00CE54C2">
        <w:tab/>
      </w:r>
      <w:r w:rsidR="00CE54C2">
        <w:tab/>
      </w:r>
      <w:r w:rsidR="00CE54C2">
        <w:tab/>
      </w:r>
      <w:r w:rsidR="00CE54C2">
        <w:tab/>
        <w:t>7</w:t>
      </w:r>
    </w:p>
    <w:p w:rsidR="004505BF" w:rsidRDefault="004505BF" w:rsidP="00D777F8">
      <w:pPr>
        <w:spacing w:after="0" w:line="240" w:lineRule="auto"/>
        <w:ind w:left="720"/>
      </w:pPr>
      <w:r>
        <w:t>Osasto B</w:t>
      </w:r>
      <w:r w:rsidR="00CE54C2">
        <w:tab/>
      </w:r>
      <w:r w:rsidR="00CE54C2">
        <w:tab/>
      </w:r>
      <w:r w:rsidR="00CE54C2">
        <w:tab/>
      </w:r>
      <w:r w:rsidR="00CE54C2">
        <w:tab/>
      </w:r>
      <w:r w:rsidR="00CE54C2">
        <w:tab/>
        <w:t>10</w:t>
      </w:r>
    </w:p>
    <w:p w:rsidR="004505BF" w:rsidRDefault="004505BF" w:rsidP="00D777F8">
      <w:pPr>
        <w:spacing w:after="0" w:line="240" w:lineRule="auto"/>
        <w:ind w:firstLine="720"/>
      </w:pPr>
      <w:r>
        <w:t>Osasto C</w:t>
      </w:r>
      <w:r w:rsidR="00CE54C2">
        <w:tab/>
      </w:r>
      <w:r w:rsidR="00CE54C2">
        <w:tab/>
      </w:r>
      <w:r w:rsidR="00CE54C2">
        <w:tab/>
      </w:r>
      <w:r w:rsidR="00CE54C2">
        <w:tab/>
      </w:r>
      <w:r w:rsidR="00CE54C2">
        <w:tab/>
        <w:t>13</w:t>
      </w:r>
    </w:p>
    <w:p w:rsidR="004505BF" w:rsidRDefault="004505BF" w:rsidP="00D777F8">
      <w:pPr>
        <w:spacing w:after="0" w:line="240" w:lineRule="auto"/>
        <w:ind w:firstLine="720"/>
      </w:pPr>
      <w:r>
        <w:t>Osasto D</w:t>
      </w:r>
      <w:r w:rsidR="00CE54C2">
        <w:tab/>
      </w:r>
      <w:r w:rsidR="00CE54C2">
        <w:tab/>
      </w:r>
      <w:r w:rsidR="00CE54C2">
        <w:tab/>
      </w:r>
      <w:r w:rsidR="00CE54C2">
        <w:tab/>
      </w:r>
      <w:r w:rsidR="00CE54C2">
        <w:tab/>
        <w:t>14</w:t>
      </w:r>
    </w:p>
    <w:p w:rsidR="00CE54C2" w:rsidRDefault="00CE54C2" w:rsidP="00D777F8">
      <w:pPr>
        <w:pStyle w:val="Luettelokappale"/>
        <w:spacing w:after="0" w:line="240" w:lineRule="auto"/>
      </w:pPr>
      <w:r>
        <w:t>Osasto E1</w:t>
      </w:r>
      <w:r>
        <w:tab/>
      </w:r>
      <w:r>
        <w:tab/>
      </w:r>
      <w:r>
        <w:tab/>
      </w:r>
      <w:r>
        <w:tab/>
      </w:r>
      <w:r>
        <w:tab/>
        <w:t>17</w:t>
      </w:r>
    </w:p>
    <w:p w:rsidR="00CE54C2" w:rsidRDefault="00CE54C2" w:rsidP="00D777F8">
      <w:pPr>
        <w:spacing w:after="0" w:line="240" w:lineRule="auto"/>
        <w:ind w:left="720"/>
      </w:pPr>
      <w:r>
        <w:t>Osasto E2</w:t>
      </w:r>
      <w:r>
        <w:tab/>
      </w:r>
      <w:r>
        <w:tab/>
      </w:r>
      <w:r>
        <w:tab/>
      </w:r>
      <w:r>
        <w:tab/>
      </w:r>
      <w:r>
        <w:tab/>
        <w:t>17</w:t>
      </w:r>
    </w:p>
    <w:p w:rsidR="00CE54C2" w:rsidRDefault="00CE54C2" w:rsidP="00D777F8">
      <w:pPr>
        <w:spacing w:after="0" w:line="240" w:lineRule="auto"/>
        <w:ind w:firstLine="720"/>
      </w:pPr>
      <w:r>
        <w:t>Osastot H, K, L</w:t>
      </w:r>
      <w:r>
        <w:tab/>
      </w:r>
      <w:r>
        <w:tab/>
      </w:r>
      <w:r>
        <w:tab/>
      </w:r>
      <w:r>
        <w:tab/>
      </w:r>
      <w:r>
        <w:tab/>
        <w:t>18</w:t>
      </w:r>
    </w:p>
    <w:p w:rsidR="00CE54C2" w:rsidRDefault="00CE54C2" w:rsidP="00D777F8">
      <w:pPr>
        <w:spacing w:after="0" w:line="240" w:lineRule="auto"/>
        <w:ind w:left="720"/>
      </w:pPr>
      <w:r>
        <w:t>Osastot M-R</w:t>
      </w:r>
      <w:r>
        <w:tab/>
      </w:r>
      <w:r>
        <w:tab/>
      </w:r>
      <w:r>
        <w:tab/>
      </w:r>
      <w:r>
        <w:tab/>
      </w:r>
      <w:r>
        <w:tab/>
        <w:t>19</w:t>
      </w:r>
    </w:p>
    <w:p w:rsidR="004505BF" w:rsidRDefault="004505BF" w:rsidP="004505BF">
      <w:pPr>
        <w:pStyle w:val="Luettelokappale"/>
        <w:spacing w:after="0" w:line="240" w:lineRule="auto"/>
      </w:pPr>
    </w:p>
    <w:p w:rsidR="00D777F8" w:rsidRDefault="00CE54C2" w:rsidP="001C79D4">
      <w:pPr>
        <w:pStyle w:val="Luettelokappale"/>
        <w:numPr>
          <w:ilvl w:val="0"/>
          <w:numId w:val="1"/>
        </w:numPr>
        <w:spacing w:after="0" w:line="240" w:lineRule="auto"/>
      </w:pPr>
      <w:r>
        <w:t>INVENTOINNIN TULOKSIA</w:t>
      </w:r>
      <w:r>
        <w:tab/>
      </w:r>
      <w:r w:rsidR="00D777F8">
        <w:tab/>
      </w:r>
      <w:r w:rsidR="00D777F8">
        <w:tab/>
      </w:r>
      <w:r w:rsidR="00D777F8">
        <w:tab/>
        <w:t>20</w:t>
      </w:r>
    </w:p>
    <w:p w:rsidR="00D777F8" w:rsidRDefault="00DE5696" w:rsidP="00D777F8">
      <w:pPr>
        <w:pStyle w:val="Luettelokappale"/>
        <w:spacing w:after="0" w:line="240" w:lineRule="auto"/>
      </w:pPr>
      <w:proofErr w:type="gramStart"/>
      <w:r>
        <w:t>Kuulutetut 11.4</w:t>
      </w:r>
      <w:r w:rsidR="00D777F8">
        <w:t>.2013</w:t>
      </w:r>
      <w:proofErr w:type="gramEnd"/>
    </w:p>
    <w:p w:rsidR="00D777F8" w:rsidRDefault="00D777F8" w:rsidP="00D777F8">
      <w:pPr>
        <w:pStyle w:val="Luettelokappale"/>
        <w:spacing w:after="0" w:line="240" w:lineRule="auto"/>
      </w:pPr>
      <w:r>
        <w:t>Inventoidut 2017</w:t>
      </w:r>
    </w:p>
    <w:p w:rsidR="00D777F8" w:rsidRDefault="00D777F8" w:rsidP="00D777F8">
      <w:pPr>
        <w:pStyle w:val="Luettelokappale"/>
        <w:spacing w:after="0" w:line="240" w:lineRule="auto"/>
      </w:pPr>
      <w:r>
        <w:t>Viialan hautausmaan erityispiirteitä</w:t>
      </w:r>
    </w:p>
    <w:p w:rsidR="00CE54C2" w:rsidRDefault="00CE54C2" w:rsidP="00D777F8">
      <w:pPr>
        <w:pStyle w:val="Luettelokappale"/>
        <w:spacing w:after="0" w:line="240" w:lineRule="auto"/>
      </w:pPr>
      <w:r>
        <w:tab/>
      </w:r>
      <w:r>
        <w:tab/>
      </w:r>
      <w:r>
        <w:tab/>
      </w:r>
    </w:p>
    <w:p w:rsidR="00CE54C2" w:rsidRDefault="004505BF" w:rsidP="001C79D4">
      <w:pPr>
        <w:pStyle w:val="Luettelokappale"/>
        <w:numPr>
          <w:ilvl w:val="0"/>
          <w:numId w:val="1"/>
        </w:numPr>
        <w:spacing w:after="0" w:line="240" w:lineRule="auto"/>
      </w:pPr>
      <w:r>
        <w:t>TOIMENPIDESUOSITUKSET</w:t>
      </w:r>
      <w:r w:rsidR="00777F92">
        <w:t xml:space="preserve"> </w:t>
      </w:r>
      <w:r w:rsidR="00777F92">
        <w:tab/>
      </w:r>
      <w:r w:rsidR="00777F92">
        <w:tab/>
      </w:r>
      <w:r w:rsidR="00777F92">
        <w:tab/>
      </w:r>
      <w:r w:rsidR="00777F92">
        <w:tab/>
        <w:t>24</w:t>
      </w:r>
      <w:r w:rsidR="00D7462C">
        <w:tab/>
      </w:r>
      <w:r w:rsidR="00D7462C">
        <w:tab/>
      </w:r>
      <w:r w:rsidR="00D7462C">
        <w:tab/>
      </w:r>
      <w:r w:rsidR="00777F92">
        <w:tab/>
      </w:r>
    </w:p>
    <w:p w:rsidR="00CE54C2" w:rsidRDefault="00CE54C2" w:rsidP="00777F92">
      <w:pPr>
        <w:pStyle w:val="Luettelokappale"/>
        <w:spacing w:after="0" w:line="240" w:lineRule="auto"/>
      </w:pPr>
      <w:r>
        <w:tab/>
      </w:r>
      <w:r>
        <w:tab/>
      </w:r>
      <w:r>
        <w:tab/>
      </w:r>
      <w:r>
        <w:tab/>
      </w:r>
      <w:r w:rsidR="00D7462C">
        <w:tab/>
      </w:r>
    </w:p>
    <w:p w:rsidR="00D7462C" w:rsidRDefault="00D7462C" w:rsidP="00D7462C">
      <w:pPr>
        <w:pStyle w:val="Luettelokappale"/>
        <w:spacing w:after="0" w:line="240" w:lineRule="auto"/>
      </w:pPr>
      <w:r>
        <w:t>Kirjal</w:t>
      </w:r>
      <w:r w:rsidR="00CE54C2">
        <w:t>liset ja suulliset lähteet</w:t>
      </w:r>
      <w:r w:rsidR="00CE54C2">
        <w:tab/>
      </w:r>
      <w:r w:rsidR="00CE54C2">
        <w:tab/>
      </w:r>
      <w:r w:rsidR="00CE54C2">
        <w:tab/>
      </w:r>
      <w:r w:rsidR="00CE54C2">
        <w:tab/>
        <w:t>25</w:t>
      </w:r>
    </w:p>
    <w:p w:rsidR="004505BF" w:rsidRDefault="004505BF" w:rsidP="004505BF">
      <w:pPr>
        <w:pStyle w:val="Luettelokappale"/>
        <w:spacing w:after="0" w:line="240" w:lineRule="auto"/>
      </w:pPr>
    </w:p>
    <w:p w:rsidR="00CE54C2" w:rsidRDefault="00CE54C2" w:rsidP="00CE54C2">
      <w:pPr>
        <w:pStyle w:val="Luettelokappale"/>
        <w:spacing w:after="0" w:line="240" w:lineRule="auto"/>
      </w:pPr>
    </w:p>
    <w:p w:rsidR="007A7EDE" w:rsidRDefault="000D3B32" w:rsidP="00CE54C2">
      <w:pPr>
        <w:pStyle w:val="Luettelokappale"/>
        <w:spacing w:after="0" w:line="240" w:lineRule="auto"/>
      </w:pPr>
      <w:r>
        <w:t>INVENTOINTIKORTIT:</w:t>
      </w:r>
    </w:p>
    <w:p w:rsidR="007A7EDE" w:rsidRDefault="000D3B32" w:rsidP="00CE54C2">
      <w:pPr>
        <w:pStyle w:val="Luettelokappale"/>
        <w:spacing w:after="0" w:line="240" w:lineRule="auto"/>
      </w:pPr>
      <w:r>
        <w:t>Rakennukset</w:t>
      </w:r>
    </w:p>
    <w:p w:rsidR="00EC1827" w:rsidRDefault="007A7EDE" w:rsidP="007A7EDE">
      <w:pPr>
        <w:pStyle w:val="Luettelokappale"/>
        <w:spacing w:after="0" w:line="240" w:lineRule="auto"/>
      </w:pPr>
      <w:proofErr w:type="gramStart"/>
      <w:r>
        <w:t>Inventoidut muistomerkit aakkostettu luettelo</w:t>
      </w:r>
      <w:proofErr w:type="gramEnd"/>
      <w:r w:rsidR="00D7462C">
        <w:tab/>
      </w:r>
      <w:r w:rsidR="00D7462C">
        <w:tab/>
      </w:r>
      <w:r w:rsidR="00D7462C">
        <w:tab/>
      </w:r>
    </w:p>
    <w:p w:rsidR="007A7EDE" w:rsidRDefault="007A7EDE" w:rsidP="007A7EDE">
      <w:pPr>
        <w:spacing w:after="0" w:line="240" w:lineRule="auto"/>
        <w:ind w:firstLine="720"/>
      </w:pPr>
      <w:r>
        <w:t>Hautakohtaiset inventointikortit A-E1</w:t>
      </w:r>
    </w:p>
    <w:p w:rsidR="00212A4C" w:rsidRDefault="00212A4C" w:rsidP="007A7EDE">
      <w:pPr>
        <w:pStyle w:val="Luettelokappale"/>
        <w:spacing w:after="0" w:line="240" w:lineRule="auto"/>
      </w:pPr>
    </w:p>
    <w:p w:rsidR="007A7EDE" w:rsidRDefault="000D3B32" w:rsidP="00212A4C">
      <w:pPr>
        <w:spacing w:after="0" w:line="240" w:lineRule="auto"/>
        <w:ind w:firstLine="720"/>
      </w:pPr>
      <w:r>
        <w:t>LIITE 1 Yhteismuistomerkit ja sankarihautausmaa</w:t>
      </w:r>
    </w:p>
    <w:p w:rsidR="000D3B32" w:rsidRDefault="000D3B32" w:rsidP="00212A4C">
      <w:pPr>
        <w:spacing w:after="0" w:line="240" w:lineRule="auto"/>
        <w:ind w:firstLine="720"/>
      </w:pPr>
    </w:p>
    <w:p w:rsidR="000D3B32" w:rsidRDefault="000D3B32" w:rsidP="00212A4C">
      <w:pPr>
        <w:spacing w:after="0" w:line="240" w:lineRule="auto"/>
        <w:ind w:firstLine="720"/>
      </w:pPr>
      <w:proofErr w:type="gramStart"/>
      <w:r>
        <w:t>LIITE 2 Osastokohtainen luettelo inventoiduista muistomerkeistä</w:t>
      </w:r>
      <w:proofErr w:type="gramEnd"/>
    </w:p>
    <w:p w:rsidR="00D7462C" w:rsidRDefault="00D7462C" w:rsidP="00D7462C">
      <w:pPr>
        <w:spacing w:after="0" w:line="240" w:lineRule="auto"/>
      </w:pPr>
    </w:p>
    <w:p w:rsidR="008D1477" w:rsidRDefault="008D1477" w:rsidP="007A7EDE">
      <w:pPr>
        <w:spacing w:after="0" w:line="240" w:lineRule="auto"/>
      </w:pPr>
      <w:r>
        <w:t xml:space="preserve">     </w:t>
      </w:r>
      <w:r w:rsidR="007A7EDE">
        <w:t xml:space="preserve">       </w:t>
      </w:r>
      <w:r w:rsidR="00212A4C">
        <w:t xml:space="preserve"> </w:t>
      </w:r>
      <w:r w:rsidR="007A7EDE">
        <w:t xml:space="preserve">VIIALAN HAUTAUSMAAN </w:t>
      </w:r>
      <w:r>
        <w:t>KARTAT</w:t>
      </w:r>
    </w:p>
    <w:p w:rsidR="00437A3C" w:rsidRPr="00437A3C" w:rsidRDefault="00437A3C" w:rsidP="00437A3C">
      <w:pPr>
        <w:spacing w:after="0" w:line="240" w:lineRule="auto"/>
      </w:pPr>
    </w:p>
    <w:sectPr w:rsidR="00437A3C" w:rsidRPr="00437A3C" w:rsidSect="0057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F98" w:rsidRDefault="00E16F98" w:rsidP="00C92B97">
      <w:pPr>
        <w:spacing w:after="0" w:line="240" w:lineRule="auto"/>
      </w:pPr>
      <w:r>
        <w:separator/>
      </w:r>
    </w:p>
  </w:endnote>
  <w:endnote w:type="continuationSeparator" w:id="0">
    <w:p w:rsidR="00E16F98" w:rsidRDefault="00E16F98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F98" w:rsidRDefault="00E16F98" w:rsidP="00C92B97">
      <w:pPr>
        <w:spacing w:after="0" w:line="240" w:lineRule="auto"/>
      </w:pPr>
      <w:r>
        <w:separator/>
      </w:r>
    </w:p>
  </w:footnote>
  <w:footnote w:type="continuationSeparator" w:id="0">
    <w:p w:rsidR="00E16F98" w:rsidRDefault="00E16F98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612FB"/>
    <w:multiLevelType w:val="multilevel"/>
    <w:tmpl w:val="8B3C0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98"/>
    <w:rsid w:val="000D3B32"/>
    <w:rsid w:val="00100837"/>
    <w:rsid w:val="0015759D"/>
    <w:rsid w:val="001B6F80"/>
    <w:rsid w:val="001C79D4"/>
    <w:rsid w:val="00212A4C"/>
    <w:rsid w:val="002529E5"/>
    <w:rsid w:val="003C608C"/>
    <w:rsid w:val="00437A3C"/>
    <w:rsid w:val="004505BF"/>
    <w:rsid w:val="004A654A"/>
    <w:rsid w:val="005713A9"/>
    <w:rsid w:val="00585758"/>
    <w:rsid w:val="00777F92"/>
    <w:rsid w:val="0078579B"/>
    <w:rsid w:val="007A7EDE"/>
    <w:rsid w:val="007D556D"/>
    <w:rsid w:val="00884CCC"/>
    <w:rsid w:val="008A1B50"/>
    <w:rsid w:val="008D1477"/>
    <w:rsid w:val="009445BB"/>
    <w:rsid w:val="009B46BC"/>
    <w:rsid w:val="00C92B97"/>
    <w:rsid w:val="00CA3FE2"/>
    <w:rsid w:val="00CE54C2"/>
    <w:rsid w:val="00D37C80"/>
    <w:rsid w:val="00D7462C"/>
    <w:rsid w:val="00D777F8"/>
    <w:rsid w:val="00DE5696"/>
    <w:rsid w:val="00E16F98"/>
    <w:rsid w:val="00E632ED"/>
    <w:rsid w:val="00EC1827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1C79D4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1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12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2016-07-25T05:48:00Z</dcterms:created>
  <dcterms:modified xsi:type="dcterms:W3CDTF">2017-11-20T08:39:00Z</dcterms:modified>
</cp:coreProperties>
</file>